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5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общественного совета при управлении ве</w:t>
      </w:r>
      <w:r w:rsidR="00DB1051">
        <w:rPr>
          <w:rFonts w:ascii="Times New Roman" w:hAnsi="Times New Roman" w:cs="Times New Roman"/>
          <w:sz w:val="28"/>
          <w:szCs w:val="28"/>
        </w:rPr>
        <w:t xml:space="preserve">теринарии </w:t>
      </w:r>
    </w:p>
    <w:p w:rsidR="008D0BF1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92AF7" w:rsidRDefault="00E92AF7" w:rsidP="00DB1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069" w:tblpY="316"/>
        <w:tblW w:w="0" w:type="auto"/>
        <w:tblLook w:val="0000"/>
      </w:tblPr>
      <w:tblGrid>
        <w:gridCol w:w="5955"/>
      </w:tblGrid>
      <w:tr w:rsidR="00982286" w:rsidTr="00982286">
        <w:trPr>
          <w:trHeight w:val="4230"/>
        </w:trPr>
        <w:tc>
          <w:tcPr>
            <w:tcW w:w="5955" w:type="dxa"/>
          </w:tcPr>
          <w:p w:rsidR="00982286" w:rsidRDefault="00982286" w:rsidP="00982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Вадимович</w:t>
            </w:r>
          </w:p>
          <w:p w:rsidR="00F157DD" w:rsidRDefault="00F157DD" w:rsidP="00982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Родился 20 октября 1955 года в городе Очакове Николаевской области.</w:t>
            </w:r>
          </w:p>
          <w:p w:rsidR="00F157DD" w:rsidRDefault="00F157DD" w:rsidP="00982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286" w:rsidRDefault="00F157DD" w:rsidP="009822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1973 году окончил там же среднюю школу, после чего поступил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Ростовский-на-Дону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институт инженеров железнодорожного транспорта. В 1978 году окончил его по специальности автоматика и телемеханика.</w:t>
            </w:r>
          </w:p>
          <w:p w:rsidR="00982286" w:rsidRDefault="00982286" w:rsidP="00982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286" w:rsidRDefault="00982286" w:rsidP="009822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2286" w:rsidRDefault="00982286" w:rsidP="00DB1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286" w:rsidRDefault="00982286" w:rsidP="00982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8850" cy="2973599"/>
            <wp:effectExtent l="19050" t="0" r="0" b="0"/>
            <wp:docPr id="2" name="Рисунок 0" descr="Бра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йк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035" cy="298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деятельность.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1978 по 1981 годы работал электромехаником, старшим электромехаником, начальником производственного участка №5 Тихорецкой дистанции сигнализации и связи.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1981 по 1991 работал научным сотрудником в </w:t>
      </w:r>
      <w:proofErr w:type="spellStart"/>
      <w:r>
        <w:rPr>
          <w:rFonts w:ascii="Times New Roman" w:hAnsi="Times New Roman"/>
          <w:sz w:val="28"/>
          <w:szCs w:val="28"/>
        </w:rPr>
        <w:t>Ростовском-на-Дону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институте инженеров железнодорожного транспорта. 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1991 по 2001 год работал инженером-программистом в МУП ПО «Водоканал»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Ростова-на-Дону. 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2001 по 2005 годы работал программистом в СКЗУ </w:t>
      </w:r>
      <w:proofErr w:type="spellStart"/>
      <w:r>
        <w:rPr>
          <w:rFonts w:ascii="Times New Roman" w:hAnsi="Times New Roman"/>
          <w:sz w:val="28"/>
          <w:szCs w:val="28"/>
        </w:rPr>
        <w:t>госветнадзора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госгранице и транспорте. 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2005 по 2012 работал главным специалистом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Ростовской области. </w:t>
      </w:r>
    </w:p>
    <w:p w:rsidR="00F157DD" w:rsidRDefault="00F157DD" w:rsidP="00F157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по настоящее время работает техником-программистом в ГБУ РО «Ростовская областная станция по борьбе с болезнями животных с противоэпизоотическим отрядом».</w:t>
      </w:r>
    </w:p>
    <w:p w:rsidR="00982286" w:rsidRDefault="00982286" w:rsidP="00982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AF7" w:rsidRPr="009C3774" w:rsidRDefault="00E92AF7" w:rsidP="00E92AF7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Тел.:  </w:t>
      </w:r>
      <w:r w:rsidR="00907C83">
        <w:rPr>
          <w:rFonts w:ascii="Times New Roman" w:hAnsi="Times New Roman" w:cs="Times New Roman"/>
          <w:b/>
          <w:sz w:val="28"/>
          <w:szCs w:val="28"/>
        </w:rPr>
        <w:t>8 (863) 223 20 52</w:t>
      </w:r>
    </w:p>
    <w:p w:rsidR="00E92AF7" w:rsidRPr="009C3774" w:rsidRDefault="00E92AF7" w:rsidP="00E92AF7">
      <w:pPr>
        <w:rPr>
          <w:rFonts w:ascii="Times New Roman" w:hAnsi="Times New Roman" w:cs="Times New Roman"/>
          <w:sz w:val="28"/>
          <w:szCs w:val="28"/>
        </w:rPr>
      </w:pPr>
    </w:p>
    <w:sectPr w:rsidR="00E92AF7" w:rsidRPr="009C3774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43129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401E5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32524"/>
    <w:rsid w:val="00784598"/>
    <w:rsid w:val="007B04EA"/>
    <w:rsid w:val="007B1865"/>
    <w:rsid w:val="007B634D"/>
    <w:rsid w:val="00814049"/>
    <w:rsid w:val="008145D9"/>
    <w:rsid w:val="00817C00"/>
    <w:rsid w:val="00825DCE"/>
    <w:rsid w:val="00850DF9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369B4"/>
    <w:rsid w:val="00941C7C"/>
    <w:rsid w:val="00952411"/>
    <w:rsid w:val="00952A27"/>
    <w:rsid w:val="00957445"/>
    <w:rsid w:val="00965F00"/>
    <w:rsid w:val="00966064"/>
    <w:rsid w:val="00982286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051"/>
    <w:rsid w:val="00DB722C"/>
    <w:rsid w:val="00DD1B01"/>
    <w:rsid w:val="00DD2C79"/>
    <w:rsid w:val="00DE7FF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5C1"/>
    <w:rsid w:val="00ED4661"/>
    <w:rsid w:val="00EE2CBF"/>
    <w:rsid w:val="00EF1BC4"/>
    <w:rsid w:val="00EF7180"/>
    <w:rsid w:val="00F157DD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2017-04-12T08:59:00Z</dcterms:created>
  <dcterms:modified xsi:type="dcterms:W3CDTF">2017-04-25T06:41:00Z</dcterms:modified>
</cp:coreProperties>
</file>