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6D48E" w14:textId="77777777" w:rsidR="000F5261" w:rsidRPr="000A06BD" w:rsidRDefault="000F5261" w:rsidP="000F52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06BD">
        <w:rPr>
          <w:rFonts w:ascii="Times New Roman" w:eastAsia="Times New Roman" w:hAnsi="Times New Roman"/>
          <w:sz w:val="24"/>
          <w:szCs w:val="24"/>
          <w:lang w:eastAsia="ru-RU"/>
        </w:rPr>
        <w:t>Сведения</w:t>
      </w:r>
    </w:p>
    <w:p w14:paraId="0894FEEA" w14:textId="4328FCAB" w:rsidR="000F5261" w:rsidRDefault="000F5261" w:rsidP="000F52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06BD">
        <w:rPr>
          <w:rFonts w:ascii="Times New Roman" w:eastAsia="Times New Roman" w:hAnsi="Times New Roman"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</w:p>
    <w:p w14:paraId="16720237" w14:textId="7DF29211" w:rsidR="00B05499" w:rsidRPr="000A06BD" w:rsidRDefault="00B05499" w:rsidP="000F52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управления ветеринарии Ростовской области </w:t>
      </w:r>
    </w:p>
    <w:p w14:paraId="57041ABE" w14:textId="3D357020" w:rsidR="000F5261" w:rsidRDefault="000F5261" w:rsidP="000F52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A06BD">
        <w:rPr>
          <w:rFonts w:ascii="Times New Roman" w:hAnsi="Times New Roman"/>
          <w:sz w:val="24"/>
          <w:szCs w:val="24"/>
        </w:rPr>
        <w:t>за пери</w:t>
      </w:r>
      <w:r>
        <w:rPr>
          <w:rFonts w:ascii="Times New Roman" w:hAnsi="Times New Roman"/>
          <w:sz w:val="24"/>
          <w:szCs w:val="24"/>
        </w:rPr>
        <w:t>од с 1 января по 31 декабря 2020</w:t>
      </w:r>
      <w:r w:rsidRPr="000A06BD">
        <w:rPr>
          <w:rFonts w:ascii="Times New Roman" w:hAnsi="Times New Roman"/>
          <w:sz w:val="24"/>
          <w:szCs w:val="24"/>
        </w:rPr>
        <w:t xml:space="preserve"> года</w:t>
      </w:r>
    </w:p>
    <w:p w14:paraId="461B570A" w14:textId="77777777" w:rsidR="00CC4D39" w:rsidRPr="000A06BD" w:rsidRDefault="00CC4D39" w:rsidP="000F52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382CCA7" w14:textId="77777777" w:rsidR="000F5261" w:rsidRPr="00CE05B7" w:rsidRDefault="000F5261" w:rsidP="000F52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1418"/>
        <w:gridCol w:w="1842"/>
        <w:gridCol w:w="851"/>
        <w:gridCol w:w="992"/>
        <w:gridCol w:w="1418"/>
        <w:gridCol w:w="821"/>
        <w:gridCol w:w="993"/>
        <w:gridCol w:w="1304"/>
        <w:gridCol w:w="1276"/>
        <w:gridCol w:w="1814"/>
      </w:tblGrid>
      <w:tr w:rsidR="000F5261" w:rsidRPr="00B634B9" w14:paraId="5E24B11A" w14:textId="77777777" w:rsidTr="00192A29">
        <w:tc>
          <w:tcPr>
            <w:tcW w:w="2405" w:type="dxa"/>
            <w:vMerge w:val="restart"/>
            <w:shd w:val="clear" w:color="auto" w:fill="auto"/>
          </w:tcPr>
          <w:p w14:paraId="5BF21681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Фамилия </w:t>
            </w:r>
          </w:p>
          <w:p w14:paraId="71564C05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инициалы лица, </w:t>
            </w:r>
          </w:p>
          <w:p w14:paraId="16AF5102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чьи сведения размещаются</w:t>
            </w:r>
          </w:p>
        </w:tc>
        <w:tc>
          <w:tcPr>
            <w:tcW w:w="5103" w:type="dxa"/>
            <w:gridSpan w:val="4"/>
            <w:shd w:val="clear" w:color="auto" w:fill="auto"/>
          </w:tcPr>
          <w:p w14:paraId="5EC3707F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Объекты недвижимости, находящиеся </w:t>
            </w:r>
          </w:p>
          <w:p w14:paraId="0ABFAFE0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собственности</w:t>
            </w:r>
          </w:p>
        </w:tc>
        <w:tc>
          <w:tcPr>
            <w:tcW w:w="3232" w:type="dxa"/>
            <w:gridSpan w:val="3"/>
            <w:shd w:val="clear" w:color="auto" w:fill="auto"/>
          </w:tcPr>
          <w:p w14:paraId="76CAE1E3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304" w:type="dxa"/>
            <w:vMerge w:val="restart"/>
            <w:shd w:val="clear" w:color="auto" w:fill="auto"/>
          </w:tcPr>
          <w:p w14:paraId="6048C689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Транспортные средства </w:t>
            </w:r>
          </w:p>
          <w:p w14:paraId="62F56663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B65BE06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Декларированный годовой доход</w:t>
            </w:r>
          </w:p>
          <w:p w14:paraId="0937F920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14" w:type="dxa"/>
            <w:vMerge w:val="restart"/>
            <w:shd w:val="clear" w:color="auto" w:fill="auto"/>
          </w:tcPr>
          <w:p w14:paraId="435CE75D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F5261" w:rsidRPr="00B634B9" w14:paraId="4B6AA827" w14:textId="77777777" w:rsidTr="00192A29">
        <w:tc>
          <w:tcPr>
            <w:tcW w:w="2405" w:type="dxa"/>
            <w:vMerge/>
            <w:shd w:val="clear" w:color="auto" w:fill="auto"/>
          </w:tcPr>
          <w:p w14:paraId="40AB15E0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14:paraId="7E730DA2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842" w:type="dxa"/>
            <w:shd w:val="clear" w:color="auto" w:fill="auto"/>
          </w:tcPr>
          <w:p w14:paraId="1EDF0933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  <w:p w14:paraId="6D709B0D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собственности</w:t>
            </w:r>
          </w:p>
        </w:tc>
        <w:tc>
          <w:tcPr>
            <w:tcW w:w="851" w:type="dxa"/>
            <w:shd w:val="clear" w:color="auto" w:fill="auto"/>
          </w:tcPr>
          <w:p w14:paraId="13F94467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площадь </w:t>
            </w:r>
          </w:p>
          <w:p w14:paraId="5CC1CE80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(кв. м)</w:t>
            </w:r>
          </w:p>
        </w:tc>
        <w:tc>
          <w:tcPr>
            <w:tcW w:w="992" w:type="dxa"/>
            <w:shd w:val="clear" w:color="auto" w:fill="auto"/>
          </w:tcPr>
          <w:p w14:paraId="121BEF5A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418" w:type="dxa"/>
            <w:shd w:val="clear" w:color="auto" w:fill="auto"/>
          </w:tcPr>
          <w:p w14:paraId="54BA03EB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  <w:p w14:paraId="7F353F5C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821" w:type="dxa"/>
            <w:shd w:val="clear" w:color="auto" w:fill="auto"/>
          </w:tcPr>
          <w:p w14:paraId="38CCA954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993" w:type="dxa"/>
            <w:shd w:val="clear" w:color="auto" w:fill="auto"/>
          </w:tcPr>
          <w:p w14:paraId="1E88CD91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304" w:type="dxa"/>
            <w:vMerge/>
            <w:shd w:val="clear" w:color="auto" w:fill="auto"/>
          </w:tcPr>
          <w:p w14:paraId="0142E32F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E123BB1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14:paraId="1C88E94B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5261" w:rsidRPr="00B634B9" w14:paraId="5A36C436" w14:textId="77777777" w:rsidTr="00192A29">
        <w:tc>
          <w:tcPr>
            <w:tcW w:w="2405" w:type="dxa"/>
            <w:shd w:val="clear" w:color="auto" w:fill="auto"/>
          </w:tcPr>
          <w:p w14:paraId="55C1CC10" w14:textId="77777777" w:rsidR="000F5261" w:rsidRDefault="000F5261" w:rsidP="00192A29">
            <w:pPr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Кругликов </w:t>
            </w:r>
          </w:p>
          <w:p w14:paraId="06BE713C" w14:textId="77777777" w:rsidR="000F5261" w:rsidRPr="003E3541" w:rsidRDefault="000F5261" w:rsidP="00192A29">
            <w:pPr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Николаевич</w:t>
            </w:r>
          </w:p>
        </w:tc>
        <w:tc>
          <w:tcPr>
            <w:tcW w:w="1418" w:type="dxa"/>
            <w:shd w:val="clear" w:color="auto" w:fill="auto"/>
          </w:tcPr>
          <w:p w14:paraId="530AC218" w14:textId="77777777" w:rsidR="000F5261" w:rsidRPr="00263BD9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842" w:type="dxa"/>
            <w:shd w:val="clear" w:color="auto" w:fill="auto"/>
          </w:tcPr>
          <w:p w14:paraId="5EC4EE81" w14:textId="77777777" w:rsidR="000F5261" w:rsidRPr="00263BD9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14:paraId="43FEB842" w14:textId="77777777" w:rsidR="000F5261" w:rsidRPr="00263BD9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44,9</w:t>
            </w:r>
          </w:p>
        </w:tc>
        <w:tc>
          <w:tcPr>
            <w:tcW w:w="992" w:type="dxa"/>
            <w:shd w:val="clear" w:color="auto" w:fill="auto"/>
          </w:tcPr>
          <w:p w14:paraId="1DEF9D50" w14:textId="77777777" w:rsidR="000F5261" w:rsidRPr="00263BD9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14:paraId="0C72B7AB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14:paraId="27FCD80A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F8C4F6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47A8D63A" w14:textId="77777777" w:rsidR="000F5261" w:rsidRPr="00D05E79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shd w:val="clear" w:color="auto" w:fill="auto"/>
          </w:tcPr>
          <w:p w14:paraId="332F4623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41,4</w:t>
            </w:r>
          </w:p>
          <w:p w14:paraId="37A2891A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7282DC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1318A6" w14:textId="77777777" w:rsidR="000F5261" w:rsidRPr="00263BD9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612,0</w:t>
            </w:r>
          </w:p>
        </w:tc>
        <w:tc>
          <w:tcPr>
            <w:tcW w:w="993" w:type="dxa"/>
            <w:shd w:val="clear" w:color="auto" w:fill="auto"/>
          </w:tcPr>
          <w:p w14:paraId="64A57357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14:paraId="3A46C50B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021B2D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3D96192" w14:textId="77777777" w:rsidR="000F5261" w:rsidRPr="00263BD9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04" w:type="dxa"/>
            <w:shd w:val="clear" w:color="auto" w:fill="auto"/>
          </w:tcPr>
          <w:p w14:paraId="1580D7D0" w14:textId="77777777" w:rsidR="000F5261" w:rsidRPr="00F62151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14:paraId="0AE3FBC4" w14:textId="77777777" w:rsidR="000F5261" w:rsidRPr="00D07457" w:rsidRDefault="000F5261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2147412,89</w:t>
            </w:r>
          </w:p>
        </w:tc>
        <w:tc>
          <w:tcPr>
            <w:tcW w:w="1814" w:type="dxa"/>
            <w:shd w:val="clear" w:color="auto" w:fill="auto"/>
          </w:tcPr>
          <w:p w14:paraId="673E4054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F5261" w:rsidRPr="00B634B9" w14:paraId="4CF696A8" w14:textId="77777777" w:rsidTr="00192A29">
        <w:tc>
          <w:tcPr>
            <w:tcW w:w="2405" w:type="dxa"/>
            <w:shd w:val="clear" w:color="auto" w:fill="auto"/>
          </w:tcPr>
          <w:p w14:paraId="02122277" w14:textId="77777777" w:rsidR="000F5261" w:rsidRPr="003C0AAC" w:rsidRDefault="000F5261" w:rsidP="00192A29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shd w:val="clear" w:color="auto" w:fill="auto"/>
          </w:tcPr>
          <w:p w14:paraId="0CC0D05A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5C05CB1D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4DEDC4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79A76BBD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DD3550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14:paraId="0F52F716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CDDC33B" w14:textId="77777777" w:rsidR="000F5261" w:rsidRPr="00E904F8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842" w:type="dxa"/>
            <w:shd w:val="clear" w:color="auto" w:fill="auto"/>
          </w:tcPr>
          <w:p w14:paraId="6297B022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14:paraId="704CF25F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FB278A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28AAE2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долевая </w:t>
            </w:r>
          </w:p>
          <w:p w14:paraId="1B305A19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(1/4)</w:t>
            </w:r>
          </w:p>
          <w:p w14:paraId="28FD3B30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D46C91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14:paraId="1155BF22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9247A1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долевая</w:t>
            </w:r>
          </w:p>
          <w:p w14:paraId="03D2C1E2" w14:textId="77777777" w:rsidR="000F5261" w:rsidRPr="00263BD9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(1/4)</w:t>
            </w:r>
          </w:p>
        </w:tc>
        <w:tc>
          <w:tcPr>
            <w:tcW w:w="851" w:type="dxa"/>
            <w:shd w:val="clear" w:color="auto" w:fill="auto"/>
          </w:tcPr>
          <w:p w14:paraId="4764BF23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612,0</w:t>
            </w:r>
          </w:p>
          <w:p w14:paraId="7F0578DA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FA4CEB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658175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  <w:p w14:paraId="21240DD1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F32DA1F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E6D73D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41,4</w:t>
            </w:r>
          </w:p>
          <w:p w14:paraId="1EDC224B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1C56A2" w14:textId="77777777" w:rsidR="000F5261" w:rsidRPr="00263BD9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992" w:type="dxa"/>
            <w:shd w:val="clear" w:color="auto" w:fill="auto"/>
          </w:tcPr>
          <w:p w14:paraId="20347851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14:paraId="17F891D2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FEE953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49EC4C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14:paraId="21FADC9A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FEDD43E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F40F43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14:paraId="1AFA54C9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935586" w14:textId="77777777" w:rsidR="000F5261" w:rsidRPr="00263BD9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14:paraId="7F44B97C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21" w:type="dxa"/>
            <w:shd w:val="clear" w:color="auto" w:fill="auto"/>
          </w:tcPr>
          <w:p w14:paraId="0A8CD903" w14:textId="77777777" w:rsidR="000F5261" w:rsidRPr="00263BD9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86E1172" w14:textId="77777777" w:rsidR="000F5261" w:rsidRPr="00263BD9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11A01596" w14:textId="77777777" w:rsidR="000F5261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легковой автомобиль</w:t>
            </w:r>
          </w:p>
          <w:p w14:paraId="4568E6CC" w14:textId="77777777" w:rsidR="000F5261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ХОНДА</w:t>
            </w:r>
          </w:p>
          <w:p w14:paraId="646AE8A3" w14:textId="77777777" w:rsidR="000F5261" w:rsidRPr="00E904F8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CRV</w:t>
            </w:r>
          </w:p>
        </w:tc>
        <w:tc>
          <w:tcPr>
            <w:tcW w:w="1276" w:type="dxa"/>
            <w:shd w:val="clear" w:color="auto" w:fill="auto"/>
          </w:tcPr>
          <w:p w14:paraId="746BAED2" w14:textId="77777777" w:rsidR="000F5261" w:rsidRDefault="000F5261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508700,86</w:t>
            </w:r>
          </w:p>
        </w:tc>
        <w:tc>
          <w:tcPr>
            <w:tcW w:w="1814" w:type="dxa"/>
            <w:shd w:val="clear" w:color="auto" w:fill="auto"/>
          </w:tcPr>
          <w:p w14:paraId="621EA6EC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F5261" w:rsidRPr="00B634B9" w14:paraId="1230E60B" w14:textId="77777777" w:rsidTr="00192A29">
        <w:tc>
          <w:tcPr>
            <w:tcW w:w="2405" w:type="dxa"/>
            <w:shd w:val="clear" w:color="auto" w:fill="auto"/>
          </w:tcPr>
          <w:p w14:paraId="2AFE8C97" w14:textId="77777777" w:rsidR="000F5261" w:rsidRPr="003C0AAC" w:rsidRDefault="000F5261" w:rsidP="00192A29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8" w:type="dxa"/>
            <w:shd w:val="clear" w:color="auto" w:fill="auto"/>
          </w:tcPr>
          <w:p w14:paraId="0264435E" w14:textId="77777777" w:rsidR="000F5261" w:rsidRPr="00263BD9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14:paraId="5B791DB3" w14:textId="77777777" w:rsidR="000F5261" w:rsidRPr="00263BD9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07550D8" w14:textId="77777777" w:rsidR="000F5261" w:rsidRPr="00263BD9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FAB3FC4" w14:textId="77777777" w:rsidR="000F5261" w:rsidRPr="00263BD9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7BA1F1E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14:paraId="2A487E5E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24A607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2B023821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shd w:val="clear" w:color="auto" w:fill="auto"/>
          </w:tcPr>
          <w:p w14:paraId="0F301ECF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41,4</w:t>
            </w:r>
          </w:p>
          <w:p w14:paraId="441AB65A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FD27BA7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DE9127" w14:textId="77777777" w:rsidR="000F5261" w:rsidRPr="00263BD9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612,0</w:t>
            </w:r>
          </w:p>
        </w:tc>
        <w:tc>
          <w:tcPr>
            <w:tcW w:w="993" w:type="dxa"/>
            <w:shd w:val="clear" w:color="auto" w:fill="auto"/>
          </w:tcPr>
          <w:p w14:paraId="6D737D0D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14:paraId="02914D8B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587DAD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DA27D3" w14:textId="77777777" w:rsidR="000F5261" w:rsidRPr="00263BD9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04" w:type="dxa"/>
            <w:shd w:val="clear" w:color="auto" w:fill="auto"/>
          </w:tcPr>
          <w:p w14:paraId="48368931" w14:textId="77777777" w:rsidR="000F5261" w:rsidRPr="00105602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14:paraId="6F39F7D6" w14:textId="77777777" w:rsidR="000F5261" w:rsidRDefault="000F5261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14" w:type="dxa"/>
            <w:shd w:val="clear" w:color="auto" w:fill="auto"/>
          </w:tcPr>
          <w:p w14:paraId="1DE5C12F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78F5EFC9" w14:textId="77777777" w:rsidR="000F5261" w:rsidRDefault="000F5261" w:rsidP="000F52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696811" w14:textId="415D1ADF" w:rsidR="0060491A" w:rsidRDefault="0060491A" w:rsidP="000F5261"/>
    <w:p w14:paraId="48C2899A" w14:textId="77777777" w:rsidR="000F5261" w:rsidRPr="000A06BD" w:rsidRDefault="000F5261" w:rsidP="000F52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06BD">
        <w:rPr>
          <w:rFonts w:ascii="Times New Roman" w:eastAsia="Times New Roman" w:hAnsi="Times New Roman"/>
          <w:sz w:val="24"/>
          <w:szCs w:val="24"/>
          <w:lang w:eastAsia="ru-RU"/>
        </w:rPr>
        <w:t>Сведения</w:t>
      </w:r>
    </w:p>
    <w:p w14:paraId="6A25A1EC" w14:textId="5DDAA1EA" w:rsidR="000F5261" w:rsidRDefault="000F5261" w:rsidP="000F52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06BD">
        <w:rPr>
          <w:rFonts w:ascii="Times New Roman" w:eastAsia="Times New Roman" w:hAnsi="Times New Roman"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</w:p>
    <w:p w14:paraId="27828512" w14:textId="0BF9991A" w:rsidR="00B05499" w:rsidRPr="000A06BD" w:rsidRDefault="00B05499" w:rsidP="000F52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заместителя начальника управления ветеринарии Ростовской области</w:t>
      </w:r>
    </w:p>
    <w:p w14:paraId="40C1D7CA" w14:textId="473BAA89" w:rsidR="000F5261" w:rsidRDefault="000F5261" w:rsidP="000F52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A06BD">
        <w:rPr>
          <w:rFonts w:ascii="Times New Roman" w:hAnsi="Times New Roman"/>
          <w:sz w:val="24"/>
          <w:szCs w:val="24"/>
        </w:rPr>
        <w:t>за пери</w:t>
      </w:r>
      <w:r>
        <w:rPr>
          <w:rFonts w:ascii="Times New Roman" w:hAnsi="Times New Roman"/>
          <w:sz w:val="24"/>
          <w:szCs w:val="24"/>
        </w:rPr>
        <w:t>од с 1 января по 31 декабря 2020</w:t>
      </w:r>
      <w:r w:rsidRPr="000A06BD">
        <w:rPr>
          <w:rFonts w:ascii="Times New Roman" w:hAnsi="Times New Roman"/>
          <w:sz w:val="24"/>
          <w:szCs w:val="24"/>
        </w:rPr>
        <w:t xml:space="preserve"> года</w:t>
      </w:r>
    </w:p>
    <w:p w14:paraId="570A3238" w14:textId="77777777" w:rsidR="00CC4D39" w:rsidRPr="000A06BD" w:rsidRDefault="00CC4D39" w:rsidP="000F52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80404A" w14:textId="77777777" w:rsidR="000F5261" w:rsidRPr="00CE05B7" w:rsidRDefault="000F5261" w:rsidP="000F52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560"/>
        <w:gridCol w:w="1842"/>
        <w:gridCol w:w="1447"/>
        <w:gridCol w:w="850"/>
        <w:gridCol w:w="1418"/>
        <w:gridCol w:w="992"/>
        <w:gridCol w:w="992"/>
        <w:gridCol w:w="1105"/>
        <w:gridCol w:w="1418"/>
        <w:gridCol w:w="1701"/>
      </w:tblGrid>
      <w:tr w:rsidR="000F5261" w:rsidRPr="00B634B9" w14:paraId="7E125A4E" w14:textId="77777777" w:rsidTr="00192A29">
        <w:tc>
          <w:tcPr>
            <w:tcW w:w="1809" w:type="dxa"/>
            <w:vMerge w:val="restart"/>
            <w:shd w:val="clear" w:color="auto" w:fill="auto"/>
          </w:tcPr>
          <w:p w14:paraId="3E2F43E7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Фамилия </w:t>
            </w:r>
          </w:p>
          <w:p w14:paraId="364CD9C6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инициалы лица, </w:t>
            </w:r>
          </w:p>
          <w:p w14:paraId="3D4B4723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чьи сведения размещаются</w:t>
            </w:r>
          </w:p>
        </w:tc>
        <w:tc>
          <w:tcPr>
            <w:tcW w:w="5699" w:type="dxa"/>
            <w:gridSpan w:val="4"/>
            <w:shd w:val="clear" w:color="auto" w:fill="auto"/>
          </w:tcPr>
          <w:p w14:paraId="0BF4EB20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Объекты недвижимости, находящиеся </w:t>
            </w:r>
          </w:p>
          <w:p w14:paraId="4DECE332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13D4D453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105" w:type="dxa"/>
            <w:vMerge w:val="restart"/>
            <w:shd w:val="clear" w:color="auto" w:fill="auto"/>
          </w:tcPr>
          <w:p w14:paraId="66E241DA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Транспортные средства </w:t>
            </w:r>
          </w:p>
          <w:p w14:paraId="11052FE6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0F0B4D05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-ванный</w:t>
            </w:r>
            <w:proofErr w:type="gramEnd"/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годовой доход</w:t>
            </w:r>
          </w:p>
          <w:p w14:paraId="3F9670B7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96EE34B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F5261" w:rsidRPr="00B634B9" w14:paraId="19240331" w14:textId="77777777" w:rsidTr="00192A29">
        <w:tc>
          <w:tcPr>
            <w:tcW w:w="1809" w:type="dxa"/>
            <w:vMerge/>
            <w:shd w:val="clear" w:color="auto" w:fill="auto"/>
          </w:tcPr>
          <w:p w14:paraId="211F6D08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4DA687C6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842" w:type="dxa"/>
            <w:shd w:val="clear" w:color="auto" w:fill="auto"/>
          </w:tcPr>
          <w:p w14:paraId="08B395CB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  <w:p w14:paraId="6C863E92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собственности</w:t>
            </w:r>
          </w:p>
        </w:tc>
        <w:tc>
          <w:tcPr>
            <w:tcW w:w="1447" w:type="dxa"/>
            <w:shd w:val="clear" w:color="auto" w:fill="auto"/>
          </w:tcPr>
          <w:p w14:paraId="751B5F39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площадь </w:t>
            </w:r>
          </w:p>
          <w:p w14:paraId="3620F509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(кв. м)</w:t>
            </w:r>
          </w:p>
        </w:tc>
        <w:tc>
          <w:tcPr>
            <w:tcW w:w="850" w:type="dxa"/>
            <w:shd w:val="clear" w:color="auto" w:fill="auto"/>
          </w:tcPr>
          <w:p w14:paraId="29652054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418" w:type="dxa"/>
            <w:shd w:val="clear" w:color="auto" w:fill="auto"/>
          </w:tcPr>
          <w:p w14:paraId="279609FD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  <w:p w14:paraId="4209EFB9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992" w:type="dxa"/>
            <w:shd w:val="clear" w:color="auto" w:fill="auto"/>
          </w:tcPr>
          <w:p w14:paraId="123E6A9F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992" w:type="dxa"/>
            <w:shd w:val="clear" w:color="auto" w:fill="auto"/>
          </w:tcPr>
          <w:p w14:paraId="7F8D0424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105" w:type="dxa"/>
            <w:vMerge/>
            <w:shd w:val="clear" w:color="auto" w:fill="auto"/>
          </w:tcPr>
          <w:p w14:paraId="5FE4C3A0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631B65A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C2D83BF" w14:textId="77777777" w:rsidR="000F5261" w:rsidRPr="00D07457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5261" w:rsidRPr="00D07457" w14:paraId="00F5BE87" w14:textId="77777777" w:rsidTr="00192A2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B293F" w14:textId="77777777" w:rsidR="000F5261" w:rsidRPr="006B64E9" w:rsidRDefault="000F5261" w:rsidP="00192A29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</w:rPr>
            </w:pPr>
            <w:r w:rsidRPr="004D4A68">
              <w:rPr>
                <w:rFonts w:ascii="Times New Roman" w:hAnsi="Times New Roman"/>
                <w:sz w:val="24"/>
                <w:szCs w:val="24"/>
              </w:rPr>
              <w:t>Овчаров Александр Петрович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236F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3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5A7E5973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3A81FF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3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2B99D8B9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1BF6D1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3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73D87FF2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3B166D1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7C23C29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3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518AE1BC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02D844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3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002F82EC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BE3F86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3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5297BC77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225FFB8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3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земельный участок</w:t>
            </w:r>
          </w:p>
          <w:p w14:paraId="26CFEB32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17E9D3B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14:paraId="41629F86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F8EAF44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  <w:p w14:paraId="1FE6D0DF" w14:textId="77777777" w:rsidR="000F5261" w:rsidRPr="00D07457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7B694" w14:textId="77777777" w:rsidR="000F5261" w:rsidRPr="00D07457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индивидуальная</w:t>
            </w:r>
          </w:p>
          <w:p w14:paraId="7854351D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86825C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043E1C2" w14:textId="77777777" w:rsidR="000F5261" w:rsidRPr="00D07457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14:paraId="37389D41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1F58EEC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478B214" w14:textId="77777777" w:rsidR="000F5261" w:rsidRPr="00D07457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14:paraId="75546189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2EAE6B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E61D35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FB4808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долевая</w:t>
            </w:r>
          </w:p>
          <w:p w14:paraId="27072337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(11,4 га)</w:t>
            </w:r>
          </w:p>
          <w:p w14:paraId="57DEB352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922F6D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долевая</w:t>
            </w:r>
          </w:p>
          <w:p w14:paraId="24322BE3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(12,2 га)</w:t>
            </w:r>
          </w:p>
          <w:p w14:paraId="33CA5B4A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1CE5B8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долевая</w:t>
            </w:r>
          </w:p>
          <w:p w14:paraId="70A5BAC1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(11,2 га)</w:t>
            </w:r>
          </w:p>
          <w:p w14:paraId="20FA6225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093EBCD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общая долевая</w:t>
            </w:r>
          </w:p>
          <w:p w14:paraId="05C9E075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(13,0 га)</w:t>
            </w:r>
          </w:p>
          <w:p w14:paraId="2CB498D6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58034A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14:paraId="7682F48A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8EC36FD" w14:textId="77777777" w:rsidR="000F5261" w:rsidRPr="00D07457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14:paraId="39064E45" w14:textId="77777777" w:rsidR="000F5261" w:rsidRPr="00322D8C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5760C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1 215,1</w:t>
            </w:r>
          </w:p>
          <w:p w14:paraId="00BE810E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69AFA2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83A083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600000,0</w:t>
            </w:r>
          </w:p>
          <w:p w14:paraId="00B18B96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44A7FC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ED505F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120000,0</w:t>
            </w:r>
          </w:p>
          <w:p w14:paraId="6530FD5D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374C31D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6DF059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1AA64BF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61658000,0</w:t>
            </w:r>
          </w:p>
          <w:p w14:paraId="00E7A1C6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35C6C1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16AFD4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61658000,0</w:t>
            </w:r>
          </w:p>
          <w:p w14:paraId="5C6416F4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D17EAA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F4E214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61658000,0</w:t>
            </w:r>
          </w:p>
          <w:p w14:paraId="2691D416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3821A05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2D1D56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61658000,0</w:t>
            </w:r>
          </w:p>
          <w:p w14:paraId="6ACB5F2E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0F5A21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301658D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168,7</w:t>
            </w:r>
          </w:p>
          <w:p w14:paraId="27A1A997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FF3D7C0" w14:textId="77777777" w:rsidR="000F5261" w:rsidRPr="00D07457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8CF0B" w14:textId="77777777" w:rsidR="000F5261" w:rsidRPr="00D07457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Россия</w:t>
            </w:r>
          </w:p>
          <w:p w14:paraId="0F1BC13A" w14:textId="77777777" w:rsidR="000F5261" w:rsidRPr="00D07457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D07496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155FE7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14:paraId="2D0D10B6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946F041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17BDB28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14:paraId="67937CCC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279433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6D2632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5F1272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14:paraId="695387C9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8D2B32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BEFCB2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14:paraId="17F12936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C6A980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6165C5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14:paraId="348A2157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22DDA4D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1C91B1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Россия</w:t>
            </w:r>
          </w:p>
          <w:p w14:paraId="770E0558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FEFFD33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D16DA9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14:paraId="5168C808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BCEBA5E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14:paraId="04D06B5D" w14:textId="77777777" w:rsidR="000F5261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AB37FA3" w14:textId="77777777" w:rsidR="000F5261" w:rsidRPr="00D07457" w:rsidRDefault="000F526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47A89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F4DD04E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3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173D27D1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2D2A8F" w14:textId="77777777" w:rsidR="000F5261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FC67B2C" w14:textId="77777777" w:rsidR="000F5261" w:rsidRPr="00D07457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5545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C8435DE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1063,0</w:t>
            </w:r>
          </w:p>
          <w:p w14:paraId="771384F3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E04F7F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256804C" w14:textId="77777777" w:rsidR="000F5261" w:rsidRPr="00D07457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4B030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C67ED56" w14:textId="77777777" w:rsidR="000F5261" w:rsidRPr="00D07457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14:paraId="6A08FC84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CC52F4" w14:textId="77777777" w:rsidR="000F5261" w:rsidRPr="00D07457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975646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D58A2E" w14:textId="77777777" w:rsidR="000F5261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22DCE1" w14:textId="77777777" w:rsidR="000F5261" w:rsidRPr="00D07457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793B" w14:textId="77777777" w:rsidR="000F5261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54B7AFF0" w14:textId="77777777" w:rsidR="000F5261" w:rsidRPr="006B64E9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  <w:p w14:paraId="25E56C6C" w14:textId="77777777" w:rsidR="000F5261" w:rsidRPr="006B64E9" w:rsidRDefault="000F5261" w:rsidP="00192A2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7343" w14:textId="77777777" w:rsidR="00B05499" w:rsidRDefault="00B05499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7D23BA" w14:textId="20581CF4" w:rsidR="000F5261" w:rsidRPr="006B64E9" w:rsidRDefault="00B05499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1716456,96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E053" w14:textId="77777777" w:rsidR="00CC4D39" w:rsidRDefault="00CC4D39" w:rsidP="00192A29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D0951F" w14:textId="7577813C" w:rsidR="000F5261" w:rsidRPr="00D07457" w:rsidRDefault="00CC4D39" w:rsidP="00192A29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F5261" w:rsidRPr="00D07457" w14:paraId="68E4F5E7" w14:textId="77777777" w:rsidTr="00192A2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78024" w14:textId="77777777" w:rsidR="000F5261" w:rsidRDefault="000F5261" w:rsidP="00192A29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64E9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r w:rsidRPr="006B64E9"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  <w:p w14:paraId="6E9AE2AF" w14:textId="635A3887" w:rsidR="00CC4D39" w:rsidRPr="006B64E9" w:rsidRDefault="00CC4D39" w:rsidP="00192A29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742C5" w14:textId="77777777" w:rsidR="000F5261" w:rsidRPr="00D07457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53DD" w14:textId="0D2175A3" w:rsidR="000F5261" w:rsidRPr="00DE2FB1" w:rsidRDefault="00DE2FB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0606" w14:textId="57AA9D0B" w:rsidR="000F5261" w:rsidRPr="00DE2FB1" w:rsidRDefault="00DE2FB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AEB9F" w14:textId="47579CFE" w:rsidR="000F5261" w:rsidRPr="00DE2FB1" w:rsidRDefault="00DE2FB1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E0BA1" w14:textId="77777777" w:rsidR="000F5261" w:rsidRPr="00D07457" w:rsidRDefault="000F5261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0E34C" w14:textId="77777777" w:rsidR="000F5261" w:rsidRPr="00D07457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CC336" w14:textId="77777777" w:rsidR="000F5261" w:rsidRPr="00D07457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14:paraId="3D29B7F9" w14:textId="77777777" w:rsidR="000F5261" w:rsidRPr="00D07457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4839EA2" w14:textId="77777777" w:rsidR="000F5261" w:rsidRPr="00D07457" w:rsidRDefault="000F5261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51CB" w14:textId="77777777" w:rsidR="000F5261" w:rsidRPr="006B64E9" w:rsidRDefault="000F5261" w:rsidP="00192A2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B64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3A148" w14:textId="77777777" w:rsidR="000F5261" w:rsidRPr="00D07457" w:rsidRDefault="000F5261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F409" w14:textId="6A9B77A3" w:rsidR="000F5261" w:rsidRPr="00D07457" w:rsidRDefault="00CC4D39" w:rsidP="00192A29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32BA89D7" w14:textId="77777777" w:rsidR="000F5261" w:rsidRDefault="000F5261" w:rsidP="000F52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D8E643" w14:textId="502F6F4A" w:rsidR="000F5261" w:rsidRDefault="000F5261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CD5B66" w14:textId="69499DDA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3994C7" w14:textId="640D754D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59F119" w14:textId="5C833C06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A29A68" w14:textId="460A54A8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5E98CF" w14:textId="691906A0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2028A2" w14:textId="6CC36FAB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9FE265" w14:textId="30BCF484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FD2BCA" w14:textId="1A85DB4C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3AB034" w14:textId="12867A35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0B0963" w14:textId="5E73F567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9A537A" w14:textId="388127BE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DE753F" w14:textId="6A44C7D4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B2F6F7" w14:textId="4BB95199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7C3BC4" w14:textId="7C0D983B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95FAF5" w14:textId="04C955A9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E7E0E7" w14:textId="6CABD3B5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E5C623" w14:textId="07EED81A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E51770" w14:textId="1FC11428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2F0EBC" w14:textId="215511B9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95AE5D" w14:textId="244EFC8E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3B941A" w14:textId="59AD6BFB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146169" w14:textId="41E9E232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97651E" w14:textId="7F0EF847" w:rsidR="00CC4D39" w:rsidRDefault="00CC4D39" w:rsidP="000F5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B52E0C" w14:textId="77777777" w:rsidR="00C15E9E" w:rsidRPr="000A06BD" w:rsidRDefault="00C15E9E" w:rsidP="00C15E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06B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Сведения</w:t>
      </w:r>
    </w:p>
    <w:p w14:paraId="77B44797" w14:textId="0173418E" w:rsidR="00C15E9E" w:rsidRDefault="00C15E9E" w:rsidP="00C15E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06BD">
        <w:rPr>
          <w:rFonts w:ascii="Times New Roman" w:eastAsia="Times New Roman" w:hAnsi="Times New Roman"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</w:p>
    <w:p w14:paraId="3DA6A686" w14:textId="019CC754" w:rsidR="00B05499" w:rsidRPr="000A06BD" w:rsidRDefault="00B05499" w:rsidP="00C15E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заместителя начальника управления ветеринарии Ростовской области</w:t>
      </w:r>
    </w:p>
    <w:p w14:paraId="5A2B65C3" w14:textId="21E6E530" w:rsidR="00C15E9E" w:rsidRDefault="00C15E9E" w:rsidP="00C15E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A06BD">
        <w:rPr>
          <w:rFonts w:ascii="Times New Roman" w:hAnsi="Times New Roman"/>
          <w:sz w:val="24"/>
          <w:szCs w:val="24"/>
        </w:rPr>
        <w:t>за пери</w:t>
      </w:r>
      <w:r>
        <w:rPr>
          <w:rFonts w:ascii="Times New Roman" w:hAnsi="Times New Roman"/>
          <w:sz w:val="24"/>
          <w:szCs w:val="24"/>
        </w:rPr>
        <w:t>од с 1 января по 31 декабря 2020</w:t>
      </w:r>
      <w:r w:rsidRPr="000A06BD">
        <w:rPr>
          <w:rFonts w:ascii="Times New Roman" w:hAnsi="Times New Roman"/>
          <w:sz w:val="24"/>
          <w:szCs w:val="24"/>
        </w:rPr>
        <w:t xml:space="preserve"> года</w:t>
      </w:r>
    </w:p>
    <w:p w14:paraId="31F33203" w14:textId="77777777" w:rsidR="00CC4D39" w:rsidRPr="000A06BD" w:rsidRDefault="00CC4D39" w:rsidP="00C15E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DEBD80F" w14:textId="77777777" w:rsidR="00C15E9E" w:rsidRPr="00CE05B7" w:rsidRDefault="00C15E9E" w:rsidP="00C15E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1418"/>
        <w:gridCol w:w="1842"/>
        <w:gridCol w:w="851"/>
        <w:gridCol w:w="992"/>
        <w:gridCol w:w="1418"/>
        <w:gridCol w:w="821"/>
        <w:gridCol w:w="993"/>
        <w:gridCol w:w="1304"/>
        <w:gridCol w:w="1276"/>
        <w:gridCol w:w="1814"/>
      </w:tblGrid>
      <w:tr w:rsidR="00C15E9E" w:rsidRPr="00B634B9" w14:paraId="12ABD781" w14:textId="77777777" w:rsidTr="00192A29">
        <w:tc>
          <w:tcPr>
            <w:tcW w:w="2405" w:type="dxa"/>
            <w:vMerge w:val="restart"/>
            <w:shd w:val="clear" w:color="auto" w:fill="auto"/>
          </w:tcPr>
          <w:p w14:paraId="6BCC98B4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Фамилия </w:t>
            </w:r>
          </w:p>
          <w:p w14:paraId="230B28C1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инициалы лица, </w:t>
            </w:r>
          </w:p>
          <w:p w14:paraId="7E273539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чьи сведения размещаются</w:t>
            </w:r>
          </w:p>
        </w:tc>
        <w:tc>
          <w:tcPr>
            <w:tcW w:w="5103" w:type="dxa"/>
            <w:gridSpan w:val="4"/>
            <w:shd w:val="clear" w:color="auto" w:fill="auto"/>
          </w:tcPr>
          <w:p w14:paraId="4131C5FE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Объекты недвижимости, находящиеся </w:t>
            </w:r>
          </w:p>
          <w:p w14:paraId="2D856589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собственности</w:t>
            </w:r>
          </w:p>
        </w:tc>
        <w:tc>
          <w:tcPr>
            <w:tcW w:w="3232" w:type="dxa"/>
            <w:gridSpan w:val="3"/>
            <w:shd w:val="clear" w:color="auto" w:fill="auto"/>
          </w:tcPr>
          <w:p w14:paraId="7194FE73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304" w:type="dxa"/>
            <w:vMerge w:val="restart"/>
            <w:shd w:val="clear" w:color="auto" w:fill="auto"/>
          </w:tcPr>
          <w:p w14:paraId="7BF27F21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Транспортные средства </w:t>
            </w:r>
          </w:p>
          <w:p w14:paraId="210410D9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407120D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Декларированный годовой доход</w:t>
            </w:r>
          </w:p>
          <w:p w14:paraId="0E4C3F90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14" w:type="dxa"/>
            <w:vMerge w:val="restart"/>
            <w:shd w:val="clear" w:color="auto" w:fill="auto"/>
          </w:tcPr>
          <w:p w14:paraId="1E2F2BB1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15E9E" w:rsidRPr="00B634B9" w14:paraId="7F69FFBE" w14:textId="77777777" w:rsidTr="00192A29">
        <w:tc>
          <w:tcPr>
            <w:tcW w:w="2405" w:type="dxa"/>
            <w:vMerge/>
            <w:shd w:val="clear" w:color="auto" w:fill="auto"/>
          </w:tcPr>
          <w:p w14:paraId="65773E29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14:paraId="2A98A3FB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842" w:type="dxa"/>
            <w:shd w:val="clear" w:color="auto" w:fill="auto"/>
          </w:tcPr>
          <w:p w14:paraId="3CD79C0A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  <w:p w14:paraId="368A0CE4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собственности</w:t>
            </w:r>
          </w:p>
        </w:tc>
        <w:tc>
          <w:tcPr>
            <w:tcW w:w="851" w:type="dxa"/>
            <w:shd w:val="clear" w:color="auto" w:fill="auto"/>
          </w:tcPr>
          <w:p w14:paraId="691D57D3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площадь </w:t>
            </w:r>
          </w:p>
          <w:p w14:paraId="25BF210E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(кв. м)</w:t>
            </w:r>
          </w:p>
        </w:tc>
        <w:tc>
          <w:tcPr>
            <w:tcW w:w="992" w:type="dxa"/>
            <w:shd w:val="clear" w:color="auto" w:fill="auto"/>
          </w:tcPr>
          <w:p w14:paraId="3063E30A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418" w:type="dxa"/>
            <w:shd w:val="clear" w:color="auto" w:fill="auto"/>
          </w:tcPr>
          <w:p w14:paraId="0309BF05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  <w:p w14:paraId="27F1C1C3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821" w:type="dxa"/>
            <w:shd w:val="clear" w:color="auto" w:fill="auto"/>
          </w:tcPr>
          <w:p w14:paraId="00A3305C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993" w:type="dxa"/>
            <w:shd w:val="clear" w:color="auto" w:fill="auto"/>
          </w:tcPr>
          <w:p w14:paraId="0F82EDBA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304" w:type="dxa"/>
            <w:vMerge/>
            <w:shd w:val="clear" w:color="auto" w:fill="auto"/>
          </w:tcPr>
          <w:p w14:paraId="2CE6A3CE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726F3C3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14:paraId="1C623A79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5E9E" w:rsidRPr="00B634B9" w14:paraId="42A39866" w14:textId="77777777" w:rsidTr="00192A29">
        <w:tc>
          <w:tcPr>
            <w:tcW w:w="2405" w:type="dxa"/>
            <w:shd w:val="clear" w:color="auto" w:fill="auto"/>
          </w:tcPr>
          <w:p w14:paraId="20852508" w14:textId="77777777" w:rsidR="00C15E9E" w:rsidRDefault="00C15E9E" w:rsidP="00192A29">
            <w:pPr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Дорогин</w:t>
            </w:r>
            <w:proofErr w:type="spellEnd"/>
          </w:p>
          <w:p w14:paraId="2EEA6FA9" w14:textId="77777777" w:rsidR="00C15E9E" w:rsidRDefault="00C15E9E" w:rsidP="00192A29">
            <w:pPr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Кирилл</w:t>
            </w:r>
          </w:p>
          <w:p w14:paraId="72CA725E" w14:textId="77777777" w:rsidR="00C15E9E" w:rsidRPr="003E3541" w:rsidRDefault="00C15E9E" w:rsidP="00192A29">
            <w:pPr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1418" w:type="dxa"/>
            <w:shd w:val="clear" w:color="auto" w:fill="auto"/>
          </w:tcPr>
          <w:p w14:paraId="5B928765" w14:textId="77777777" w:rsidR="00C15E9E" w:rsidRDefault="00C15E9E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  <w:p w14:paraId="1F61024A" w14:textId="77777777" w:rsidR="00C15E9E" w:rsidRDefault="00C15E9E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A18721" w14:textId="77777777" w:rsidR="00C15E9E" w:rsidRPr="00263BD9" w:rsidRDefault="00C15E9E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842" w:type="dxa"/>
            <w:shd w:val="clear" w:color="auto" w:fill="auto"/>
          </w:tcPr>
          <w:p w14:paraId="3AC9EA4F" w14:textId="77777777" w:rsidR="00C15E9E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14:paraId="6F2EB30F" w14:textId="77777777" w:rsidR="00C15E9E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9848E6" w14:textId="77777777" w:rsidR="00C15E9E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совместная</w:t>
            </w:r>
          </w:p>
          <w:p w14:paraId="0631828A" w14:textId="77777777" w:rsidR="00C15E9E" w:rsidRPr="00263BD9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46999A9" w14:textId="77777777" w:rsidR="00C15E9E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56,3</w:t>
            </w:r>
          </w:p>
          <w:p w14:paraId="5238C4B5" w14:textId="77777777" w:rsidR="00C15E9E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6DF2533" w14:textId="77777777" w:rsidR="00C15E9E" w:rsidRPr="00263BD9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992" w:type="dxa"/>
            <w:shd w:val="clear" w:color="auto" w:fill="auto"/>
          </w:tcPr>
          <w:p w14:paraId="19A30061" w14:textId="77777777" w:rsidR="00C15E9E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14:paraId="1D523D77" w14:textId="77777777" w:rsidR="00C15E9E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0CC8DB" w14:textId="77777777" w:rsidR="00C15E9E" w:rsidRPr="00263BD9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14:paraId="40827677" w14:textId="77777777" w:rsidR="00C15E9E" w:rsidRPr="00D05E79" w:rsidRDefault="00C15E9E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821" w:type="dxa"/>
            <w:shd w:val="clear" w:color="auto" w:fill="auto"/>
          </w:tcPr>
          <w:p w14:paraId="68078546" w14:textId="77777777" w:rsidR="00C15E9E" w:rsidRPr="00263BD9" w:rsidRDefault="00C15E9E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993" w:type="dxa"/>
            <w:shd w:val="clear" w:color="auto" w:fill="auto"/>
          </w:tcPr>
          <w:p w14:paraId="0390CAAA" w14:textId="77777777" w:rsidR="00C15E9E" w:rsidRPr="00263BD9" w:rsidRDefault="00C15E9E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04" w:type="dxa"/>
            <w:shd w:val="clear" w:color="auto" w:fill="auto"/>
          </w:tcPr>
          <w:p w14:paraId="64BB9560" w14:textId="77777777" w:rsidR="00C15E9E" w:rsidRPr="00F62151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14:paraId="0B5E77DE" w14:textId="77777777" w:rsidR="00C15E9E" w:rsidRPr="00D07457" w:rsidRDefault="00C15E9E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1180631,71</w:t>
            </w:r>
          </w:p>
        </w:tc>
        <w:tc>
          <w:tcPr>
            <w:tcW w:w="1814" w:type="dxa"/>
            <w:shd w:val="clear" w:color="auto" w:fill="auto"/>
          </w:tcPr>
          <w:p w14:paraId="42293A05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15E9E" w:rsidRPr="00B634B9" w14:paraId="76867838" w14:textId="77777777" w:rsidTr="00192A29">
        <w:tc>
          <w:tcPr>
            <w:tcW w:w="2405" w:type="dxa"/>
            <w:shd w:val="clear" w:color="auto" w:fill="auto"/>
          </w:tcPr>
          <w:p w14:paraId="191A5EF1" w14:textId="77777777" w:rsidR="00C15E9E" w:rsidRPr="003C0AAC" w:rsidRDefault="00C15E9E" w:rsidP="00192A29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shd w:val="clear" w:color="auto" w:fill="auto"/>
          </w:tcPr>
          <w:p w14:paraId="23B90DE2" w14:textId="77777777" w:rsidR="00C15E9E" w:rsidRDefault="00C15E9E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0D5651C6" w14:textId="77777777" w:rsidR="00C15E9E" w:rsidRPr="00E904F8" w:rsidRDefault="00C15E9E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14:paraId="438BD506" w14:textId="77777777" w:rsidR="00C15E9E" w:rsidRPr="00263BD9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14:paraId="66781494" w14:textId="77777777" w:rsidR="00C15E9E" w:rsidRPr="00263BD9" w:rsidRDefault="00C15E9E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992" w:type="dxa"/>
            <w:shd w:val="clear" w:color="auto" w:fill="auto"/>
          </w:tcPr>
          <w:p w14:paraId="27BA63F5" w14:textId="77777777" w:rsidR="00C15E9E" w:rsidRPr="00263BD9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14:paraId="349980F3" w14:textId="77777777" w:rsidR="00C15E9E" w:rsidRDefault="00C15E9E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821" w:type="dxa"/>
            <w:shd w:val="clear" w:color="auto" w:fill="auto"/>
          </w:tcPr>
          <w:p w14:paraId="7FF4C709" w14:textId="77777777" w:rsidR="00C15E9E" w:rsidRPr="00263BD9" w:rsidRDefault="00C15E9E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993" w:type="dxa"/>
            <w:shd w:val="clear" w:color="auto" w:fill="auto"/>
          </w:tcPr>
          <w:p w14:paraId="6C849F86" w14:textId="77777777" w:rsidR="00C15E9E" w:rsidRPr="00263BD9" w:rsidRDefault="00C15E9E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04" w:type="dxa"/>
            <w:shd w:val="clear" w:color="auto" w:fill="auto"/>
          </w:tcPr>
          <w:p w14:paraId="36E8D03D" w14:textId="77777777" w:rsidR="00C15E9E" w:rsidRPr="007D1D0C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14:paraId="1F3C3F7D" w14:textId="77777777" w:rsidR="00C15E9E" w:rsidRDefault="00C15E9E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312715,06</w:t>
            </w:r>
          </w:p>
          <w:p w14:paraId="239B6DAC" w14:textId="77777777" w:rsidR="00DE2FB1" w:rsidRDefault="00DE2FB1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892EB2" w14:textId="77777777" w:rsidR="00DE2FB1" w:rsidRDefault="00DE2FB1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89980B" w14:textId="1CCB18F5" w:rsidR="00DE2FB1" w:rsidRDefault="00DE2FB1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14:paraId="659A9657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15E9E" w:rsidRPr="00B634B9" w14:paraId="1923436C" w14:textId="77777777" w:rsidTr="00192A29">
        <w:tc>
          <w:tcPr>
            <w:tcW w:w="2405" w:type="dxa"/>
            <w:shd w:val="clear" w:color="auto" w:fill="auto"/>
          </w:tcPr>
          <w:p w14:paraId="2FD6E1AA" w14:textId="77777777" w:rsidR="00C15E9E" w:rsidRDefault="00C15E9E" w:rsidP="00192A29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  <w:p w14:paraId="1FBEFCC6" w14:textId="4E83C2D9" w:rsidR="00CC4D39" w:rsidRPr="003C0AAC" w:rsidRDefault="00CC4D39" w:rsidP="00192A29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CF3F84A" w14:textId="77777777" w:rsidR="00C15E9E" w:rsidRPr="00263BD9" w:rsidRDefault="00C15E9E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14:paraId="36893036" w14:textId="77777777" w:rsidR="00C15E9E" w:rsidRPr="00263BD9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80B4EE0" w14:textId="77777777" w:rsidR="00C15E9E" w:rsidRPr="00263BD9" w:rsidRDefault="00C15E9E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4DDB73F" w14:textId="77777777" w:rsidR="00C15E9E" w:rsidRPr="00263BD9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8CBDDD9" w14:textId="77777777" w:rsidR="00C15E9E" w:rsidRDefault="00C15E9E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821" w:type="dxa"/>
            <w:shd w:val="clear" w:color="auto" w:fill="auto"/>
          </w:tcPr>
          <w:p w14:paraId="400AD8AD" w14:textId="77777777" w:rsidR="00C15E9E" w:rsidRPr="00263BD9" w:rsidRDefault="00C15E9E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993" w:type="dxa"/>
            <w:shd w:val="clear" w:color="auto" w:fill="auto"/>
          </w:tcPr>
          <w:p w14:paraId="7B272EA6" w14:textId="77777777" w:rsidR="00C15E9E" w:rsidRPr="00263BD9" w:rsidRDefault="00C15E9E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04" w:type="dxa"/>
            <w:shd w:val="clear" w:color="auto" w:fill="auto"/>
          </w:tcPr>
          <w:p w14:paraId="29359349" w14:textId="77777777" w:rsidR="00C15E9E" w:rsidRPr="00105602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14:paraId="3D8FDAA0" w14:textId="4E4EE49A" w:rsidR="00C15E9E" w:rsidRDefault="00DE2FB1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C15E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</w:t>
            </w:r>
          </w:p>
          <w:p w14:paraId="3758AF6F" w14:textId="77777777" w:rsidR="00DE2FB1" w:rsidRDefault="00DE2FB1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44A8CD3" w14:textId="77777777" w:rsidR="00DE2FB1" w:rsidRDefault="00DE2FB1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603077" w14:textId="604F10F6" w:rsidR="00DE2FB1" w:rsidRDefault="00DE2FB1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14:paraId="102FE9A6" w14:textId="77777777" w:rsidR="00C15E9E" w:rsidRPr="00D07457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15E9E" w:rsidRPr="00B634B9" w14:paraId="17BBB05D" w14:textId="77777777" w:rsidTr="00192A29">
        <w:tc>
          <w:tcPr>
            <w:tcW w:w="2405" w:type="dxa"/>
            <w:shd w:val="clear" w:color="auto" w:fill="auto"/>
          </w:tcPr>
          <w:p w14:paraId="38D14ACD" w14:textId="77777777" w:rsidR="00C15E9E" w:rsidRDefault="00C15E9E" w:rsidP="00192A29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  <w:p w14:paraId="78DE4FF6" w14:textId="619C00A3" w:rsidR="00CC4D39" w:rsidRDefault="00CC4D39" w:rsidP="00192A29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3AE8662" w14:textId="77777777" w:rsidR="00C15E9E" w:rsidRPr="00263BD9" w:rsidRDefault="00C15E9E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14:paraId="5966145F" w14:textId="77777777" w:rsidR="00C15E9E" w:rsidRPr="00263BD9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C28783F" w14:textId="77777777" w:rsidR="00C15E9E" w:rsidRPr="00263BD9" w:rsidRDefault="00C15E9E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799ECC3" w14:textId="77777777" w:rsidR="00C15E9E" w:rsidRPr="00263BD9" w:rsidRDefault="00C15E9E" w:rsidP="00192A29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71CF9E9" w14:textId="77777777" w:rsidR="00C15E9E" w:rsidRDefault="00C15E9E" w:rsidP="0019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821" w:type="dxa"/>
            <w:shd w:val="clear" w:color="auto" w:fill="auto"/>
          </w:tcPr>
          <w:p w14:paraId="5DAC5043" w14:textId="77777777" w:rsidR="00C15E9E" w:rsidRPr="00263BD9" w:rsidRDefault="00C15E9E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993" w:type="dxa"/>
            <w:shd w:val="clear" w:color="auto" w:fill="auto"/>
          </w:tcPr>
          <w:p w14:paraId="368FF468" w14:textId="77777777" w:rsidR="00C15E9E" w:rsidRPr="00263BD9" w:rsidRDefault="00C15E9E" w:rsidP="00192A29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04" w:type="dxa"/>
            <w:shd w:val="clear" w:color="auto" w:fill="auto"/>
          </w:tcPr>
          <w:p w14:paraId="4B9FF9FF" w14:textId="77777777" w:rsidR="00C15E9E" w:rsidRPr="00105602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14:paraId="4256DC49" w14:textId="21EA765C" w:rsidR="00C15E9E" w:rsidRDefault="00DE2FB1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C15E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</w:t>
            </w:r>
          </w:p>
          <w:p w14:paraId="7E929801" w14:textId="77777777" w:rsidR="00DE2FB1" w:rsidRDefault="00DE2FB1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2A2D7AB" w14:textId="77777777" w:rsidR="00DE2FB1" w:rsidRDefault="00DE2FB1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4678AA" w14:textId="58DE48FC" w:rsidR="00DE2FB1" w:rsidRDefault="00DE2FB1" w:rsidP="00192A29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14:paraId="518FE11B" w14:textId="77777777" w:rsidR="00C15E9E" w:rsidRDefault="00C15E9E" w:rsidP="00192A29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16699450" w14:textId="77777777" w:rsidR="00C15E9E" w:rsidRDefault="00C15E9E" w:rsidP="00C15E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FE6055" w14:textId="77777777" w:rsidR="000F5261" w:rsidRPr="000F5261" w:rsidRDefault="000F5261" w:rsidP="000F5261"/>
    <w:sectPr w:rsidR="000F5261" w:rsidRPr="000F5261" w:rsidSect="00825DF0">
      <w:pgSz w:w="16838" w:h="11906" w:orient="landscape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605"/>
    <w:rsid w:val="000F5261"/>
    <w:rsid w:val="0055480C"/>
    <w:rsid w:val="0060491A"/>
    <w:rsid w:val="00B05499"/>
    <w:rsid w:val="00C15E9E"/>
    <w:rsid w:val="00C93605"/>
    <w:rsid w:val="00CC4D39"/>
    <w:rsid w:val="00DE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4F6CE"/>
  <w15:chartTrackingRefBased/>
  <w15:docId w15:val="{6F32978A-12AC-42FE-9359-E757E4BC9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2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2021-04-13T07:34:00Z</dcterms:created>
  <dcterms:modified xsi:type="dcterms:W3CDTF">2021-05-11T09:06:00Z</dcterms:modified>
</cp:coreProperties>
</file>